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附件</w:t>
      </w: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>1</w:t>
      </w:r>
    </w:p>
    <w:p>
      <w:pPr>
        <w:spacing w:line="480" w:lineRule="exact"/>
        <w:jc w:val="left"/>
        <w:rPr>
          <w:rFonts w:hint="eastAsia" w:ascii="文星简小标宋" w:hAnsi="文星简小标宋" w:eastAsia="文星简小标宋" w:cs="文星简小标宋"/>
          <w:sz w:val="36"/>
          <w:szCs w:val="36"/>
          <w:lang w:val="en-US" w:eastAsia="zh-CN"/>
        </w:rPr>
      </w:pPr>
    </w:p>
    <w:p>
      <w:pPr>
        <w:spacing w:line="480" w:lineRule="exact"/>
        <w:jc w:val="center"/>
        <w:rPr>
          <w:rFonts w:ascii="文星简小标宋" w:hAnsi="文星简小标宋" w:eastAsia="文星简小标宋" w:cs="文星简小标宋"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</w:rPr>
        <w:t>各招聘单位资格复审地点和联系方式</w:t>
      </w:r>
    </w:p>
    <w:p>
      <w:pPr>
        <w:spacing w:line="480" w:lineRule="exact"/>
        <w:jc w:val="center"/>
        <w:rPr>
          <w:rFonts w:ascii="文星简小标宋" w:hAnsi="文星简小标宋" w:eastAsia="文星简小标宋" w:cs="文星简小标宋"/>
          <w:sz w:val="36"/>
          <w:szCs w:val="36"/>
        </w:rPr>
      </w:pPr>
    </w:p>
    <w:tbl>
      <w:tblPr>
        <w:tblStyle w:val="4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3"/>
        <w:gridCol w:w="311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资格复审地点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嘉兴滨海控股集团有限公司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浙江省平湖市乍浦镇中山东路188号浙江嘉兴石油化工品交易市场1号楼1520办公室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0573-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85580609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嘉兴港区生态农业发展投资有限公司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嘉兴港区乍浦镇马家荡村虹岔路288号农创中心二楼会议室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0573-85537062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嘉兴综合保税集团股份有限公司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嘉兴港区综合保税区通保路6号综保大厦C座5楼50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5办公室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0573-855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嘉兴迅捷场站理货有限公司</w:t>
            </w:r>
          </w:p>
        </w:tc>
        <w:tc>
          <w:tcPr>
            <w:tcW w:w="3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浙江嘉兴港口服务集团有限公司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平湖市乍浦镇沪杭路351号港服集团大楼4楼418室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0573-85521607</w:t>
            </w:r>
          </w:p>
        </w:tc>
      </w:tr>
    </w:tbl>
    <w:p/>
    <w:sectPr>
      <w:pgSz w:w="11906" w:h="16838"/>
      <w:pgMar w:top="1440" w:right="1519" w:bottom="1440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简小标宋">
    <w:altName w:val="方正小标宋简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DF3D8960"/>
    <w:rsid w:val="000F677F"/>
    <w:rsid w:val="002302BB"/>
    <w:rsid w:val="002C14F6"/>
    <w:rsid w:val="002F7CD1"/>
    <w:rsid w:val="003D7034"/>
    <w:rsid w:val="00474E05"/>
    <w:rsid w:val="00716741"/>
    <w:rsid w:val="00727D65"/>
    <w:rsid w:val="00791BAA"/>
    <w:rsid w:val="00817287"/>
    <w:rsid w:val="008F0EB1"/>
    <w:rsid w:val="00955766"/>
    <w:rsid w:val="00AF2E28"/>
    <w:rsid w:val="00AF6A2A"/>
    <w:rsid w:val="00C162E8"/>
    <w:rsid w:val="00C623D1"/>
    <w:rsid w:val="00EE129A"/>
    <w:rsid w:val="1CF1F0C6"/>
    <w:rsid w:val="36772B01"/>
    <w:rsid w:val="39FDD516"/>
    <w:rsid w:val="3D62A283"/>
    <w:rsid w:val="3DBF1882"/>
    <w:rsid w:val="3F5FFFB1"/>
    <w:rsid w:val="3F9BBCD9"/>
    <w:rsid w:val="3FF5E6B7"/>
    <w:rsid w:val="3FF7D0BF"/>
    <w:rsid w:val="49A71753"/>
    <w:rsid w:val="4FFB9C1B"/>
    <w:rsid w:val="5D77A602"/>
    <w:rsid w:val="5FDB7FFF"/>
    <w:rsid w:val="5FE5B86F"/>
    <w:rsid w:val="673B4A0A"/>
    <w:rsid w:val="67EFB231"/>
    <w:rsid w:val="67EFFAA2"/>
    <w:rsid w:val="69EFA7F7"/>
    <w:rsid w:val="6B7F19F0"/>
    <w:rsid w:val="6BA72EAC"/>
    <w:rsid w:val="6BD9BE20"/>
    <w:rsid w:val="6DFD2DCE"/>
    <w:rsid w:val="6FE51EE6"/>
    <w:rsid w:val="6FFF9223"/>
    <w:rsid w:val="72FF295D"/>
    <w:rsid w:val="74BA994B"/>
    <w:rsid w:val="75F75227"/>
    <w:rsid w:val="7ADBD2B0"/>
    <w:rsid w:val="7BFFFC2C"/>
    <w:rsid w:val="7EABC4CC"/>
    <w:rsid w:val="7EFFB5B3"/>
    <w:rsid w:val="7F7F90AF"/>
    <w:rsid w:val="7FFF04DF"/>
    <w:rsid w:val="97EB339A"/>
    <w:rsid w:val="AF1F2755"/>
    <w:rsid w:val="B3977C79"/>
    <w:rsid w:val="B57FB066"/>
    <w:rsid w:val="B6FF9EB8"/>
    <w:rsid w:val="BFFF27DD"/>
    <w:rsid w:val="DBDFB83A"/>
    <w:rsid w:val="DD9C8794"/>
    <w:rsid w:val="DF3D8960"/>
    <w:rsid w:val="EB7F4D10"/>
    <w:rsid w:val="EDF1E076"/>
    <w:rsid w:val="EE7F7B4A"/>
    <w:rsid w:val="F5D7BB34"/>
    <w:rsid w:val="F73AD2DB"/>
    <w:rsid w:val="F7FFC257"/>
    <w:rsid w:val="FA7AD6A6"/>
    <w:rsid w:val="FAF88465"/>
    <w:rsid w:val="FB2BA9C2"/>
    <w:rsid w:val="FB7FCD23"/>
    <w:rsid w:val="FBEFEB24"/>
    <w:rsid w:val="FBF92BC5"/>
    <w:rsid w:val="FBFFBB3D"/>
    <w:rsid w:val="FD679E8C"/>
    <w:rsid w:val="FDDEE8F6"/>
    <w:rsid w:val="FDF2F00A"/>
    <w:rsid w:val="FE5B3254"/>
    <w:rsid w:val="FE79D3F5"/>
    <w:rsid w:val="FE7D520E"/>
    <w:rsid w:val="FEFF7A25"/>
    <w:rsid w:val="FF7F89B1"/>
    <w:rsid w:val="FF97ADC6"/>
    <w:rsid w:val="FFFBD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8</TotalTime>
  <ScaleCrop>false</ScaleCrop>
  <LinksUpToDate>false</LinksUpToDate>
  <CharactersWithSpaces>301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2022-06-22T06:46:00Z</dcterms:created>
  <dc:creator>thtf</dc:creator>
  <cp:lastModifiedBy>user</cp:lastModifiedBy>
  <cp:lastPrinted>2022-06-15T03:41:00Z</cp:lastPrinted>
  <dcterms:modified xsi:type="dcterms:W3CDTF">2023-02-24T16:11:48Z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9285488A5154BCF1456FF863FA8E8207</vt:lpwstr>
  </property>
</Properties>
</file>